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55E7" w14:textId="218B2399" w:rsidR="00086F96" w:rsidRPr="00086F96" w:rsidRDefault="003C2F0D" w:rsidP="00086F96">
      <w:pPr>
        <w:pStyle w:val="Bezproreda"/>
        <w:jc w:val="center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VELJAČA</w:t>
      </w:r>
      <w:r w:rsidR="000D1BEC">
        <w:rPr>
          <w:b/>
          <w:i/>
          <w:color w:val="7030A0"/>
          <w:sz w:val="40"/>
          <w:szCs w:val="40"/>
        </w:rPr>
        <w:t xml:space="preserve"> 2024</w:t>
      </w:r>
      <w:r w:rsidR="008008A5">
        <w:rPr>
          <w:b/>
          <w:i/>
          <w:color w:val="7030A0"/>
          <w:sz w:val="40"/>
          <w:szCs w:val="40"/>
        </w:rPr>
        <w:t>.</w:t>
      </w:r>
    </w:p>
    <w:p w14:paraId="3A8730E5" w14:textId="7C79DE10" w:rsidR="00086F96" w:rsidRPr="00086F96" w:rsidRDefault="008008A5" w:rsidP="00086F96">
      <w:pPr>
        <w:pStyle w:val="Bezproreda"/>
        <w:rPr>
          <w:i/>
          <w:color w:val="7030A0"/>
          <w:sz w:val="26"/>
          <w:szCs w:val="26"/>
        </w:rPr>
      </w:pPr>
      <w:r>
        <w:rPr>
          <w:i/>
          <w:color w:val="7030A0"/>
          <w:sz w:val="26"/>
          <w:szCs w:val="26"/>
        </w:rPr>
        <w:t xml:space="preserve">                                               </w:t>
      </w:r>
      <w:r>
        <w:rPr>
          <w:i/>
          <w:noProof/>
          <w:color w:val="7030A0"/>
          <w:sz w:val="26"/>
          <w:szCs w:val="26"/>
          <w:lang w:eastAsia="hr-HR"/>
        </w:rPr>
        <w:drawing>
          <wp:inline distT="0" distB="0" distL="0" distR="0" wp14:anchorId="3B68F76B" wp14:editId="58B368C2">
            <wp:extent cx="2143125" cy="2143125"/>
            <wp:effectExtent l="0" t="0" r="9525" b="9525"/>
            <wp:docPr id="23191249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F5139" w14:textId="13666045" w:rsidR="00086F96" w:rsidRPr="00086F96" w:rsidRDefault="00086F96" w:rsidP="008008A5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sz w:val="24"/>
          <w:szCs w:val="24"/>
        </w:rPr>
        <w:t>1.TJEDAN (</w:t>
      </w:r>
      <w:r w:rsidR="000B32D8">
        <w:rPr>
          <w:b/>
          <w:i/>
          <w:sz w:val="24"/>
          <w:szCs w:val="24"/>
        </w:rPr>
        <w:t>1.2.-2.</w:t>
      </w:r>
      <w:r w:rsidR="003C2F0D">
        <w:rPr>
          <w:b/>
          <w:i/>
          <w:sz w:val="24"/>
          <w:szCs w:val="24"/>
        </w:rPr>
        <w:t>2.)</w:t>
      </w:r>
    </w:p>
    <w:p w14:paraId="687BCF99" w14:textId="7D35802A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444E98ED" w14:textId="77777777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164D8FDF" w14:textId="3E7CA3AE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GRIZ </w:t>
      </w:r>
      <w:r w:rsidR="008008A5">
        <w:rPr>
          <w:b/>
          <w:i/>
          <w:color w:val="7030A0"/>
          <w:sz w:val="24"/>
          <w:szCs w:val="24"/>
        </w:rPr>
        <w:t>S</w:t>
      </w:r>
      <w:r>
        <w:rPr>
          <w:b/>
          <w:i/>
          <w:color w:val="7030A0"/>
          <w:sz w:val="24"/>
          <w:szCs w:val="24"/>
        </w:rPr>
        <w:t>A ŠUMSKIM VOĆEM</w:t>
      </w:r>
    </w:p>
    <w:p w14:paraId="38951456" w14:textId="755C397D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>
        <w:rPr>
          <w:b/>
          <w:i/>
          <w:color w:val="7030A0"/>
          <w:sz w:val="24"/>
          <w:szCs w:val="24"/>
        </w:rPr>
        <w:t>ŠPAGETI BOLONJEZ, ZELENA SALATA</w:t>
      </w:r>
      <w:r w:rsidR="002D6EBB">
        <w:rPr>
          <w:b/>
          <w:i/>
          <w:color w:val="7030A0"/>
          <w:sz w:val="24"/>
          <w:szCs w:val="24"/>
        </w:rPr>
        <w:t>, VOĆNA SALATA</w:t>
      </w:r>
    </w:p>
    <w:p w14:paraId="4A39F52B" w14:textId="77777777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2C7F48DD" w14:textId="2651E503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E46E13">
        <w:rPr>
          <w:b/>
          <w:i/>
          <w:color w:val="7030A0"/>
          <w:sz w:val="24"/>
          <w:szCs w:val="24"/>
        </w:rPr>
        <w:t>PIZZA MARGARITA</w:t>
      </w:r>
      <w:r>
        <w:rPr>
          <w:b/>
          <w:i/>
          <w:color w:val="7030A0"/>
          <w:sz w:val="24"/>
          <w:szCs w:val="24"/>
        </w:rPr>
        <w:t>, ČAJ</w:t>
      </w:r>
    </w:p>
    <w:p w14:paraId="2A1B22C0" w14:textId="2F51B615" w:rsidR="003C2F0D" w:rsidRPr="00086F96" w:rsidRDefault="003C2F0D" w:rsidP="003C2F0D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>
        <w:rPr>
          <w:b/>
          <w:i/>
          <w:color w:val="7030A0"/>
          <w:sz w:val="24"/>
          <w:szCs w:val="24"/>
        </w:rPr>
        <w:t>JUHA OD RAJČICE, GRANATIR, KRASTAVCI SALATA</w:t>
      </w:r>
    </w:p>
    <w:p w14:paraId="2AC57ADA" w14:textId="3B58D843" w:rsidR="00086F96" w:rsidRPr="00086F96" w:rsidRDefault="00086F96" w:rsidP="003C2F0D">
      <w:pPr>
        <w:pStyle w:val="Bezproreda"/>
        <w:rPr>
          <w:b/>
          <w:i/>
          <w:color w:val="7030A0"/>
          <w:sz w:val="24"/>
          <w:szCs w:val="24"/>
        </w:rPr>
      </w:pPr>
    </w:p>
    <w:p w14:paraId="7506D755" w14:textId="21728013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CD437D2" w14:textId="77777777" w:rsidR="00086F96" w:rsidRPr="00086F96" w:rsidRDefault="00086F96" w:rsidP="00086F96">
      <w:pPr>
        <w:pStyle w:val="Bezproreda"/>
        <w:ind w:left="720"/>
        <w:rPr>
          <w:bCs/>
          <w:i/>
          <w:sz w:val="24"/>
          <w:szCs w:val="24"/>
        </w:rPr>
      </w:pPr>
    </w:p>
    <w:p w14:paraId="446E3826" w14:textId="1C146FB0" w:rsid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2.TJEDAN (</w:t>
      </w:r>
      <w:r w:rsidR="000B32D8">
        <w:rPr>
          <w:b/>
          <w:i/>
          <w:sz w:val="24"/>
          <w:szCs w:val="24"/>
        </w:rPr>
        <w:t>5.2.-9.</w:t>
      </w:r>
      <w:r w:rsidR="003C2F0D">
        <w:rPr>
          <w:b/>
          <w:i/>
          <w:sz w:val="24"/>
          <w:szCs w:val="24"/>
        </w:rPr>
        <w:t>2)</w:t>
      </w:r>
    </w:p>
    <w:p w14:paraId="1F0336EC" w14:textId="77777777" w:rsidR="00B844AA" w:rsidRPr="00086F96" w:rsidRDefault="00B844AA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536CE0D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12FBA767" w14:textId="1EEA6A65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3C2F0D">
        <w:rPr>
          <w:b/>
          <w:i/>
          <w:color w:val="7030A0"/>
          <w:sz w:val="24"/>
          <w:szCs w:val="24"/>
        </w:rPr>
        <w:t xml:space="preserve">LEPINJICE </w:t>
      </w:r>
      <w:r w:rsidR="008008A5">
        <w:rPr>
          <w:b/>
          <w:i/>
          <w:color w:val="7030A0"/>
          <w:sz w:val="24"/>
          <w:szCs w:val="24"/>
        </w:rPr>
        <w:t>S</w:t>
      </w:r>
      <w:r w:rsidR="003C2F0D">
        <w:rPr>
          <w:b/>
          <w:i/>
          <w:color w:val="7030A0"/>
          <w:sz w:val="24"/>
          <w:szCs w:val="24"/>
        </w:rPr>
        <w:t xml:space="preserve"> MARMELADOM,ČAJ</w:t>
      </w:r>
    </w:p>
    <w:p w14:paraId="5B51CC78" w14:textId="7F24878F" w:rsidR="00086F96" w:rsidRPr="00086F96" w:rsidRDefault="00B73A61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</w:t>
      </w:r>
      <w:r w:rsidR="003C2F0D">
        <w:rPr>
          <w:b/>
          <w:i/>
          <w:color w:val="7030A0"/>
          <w:sz w:val="24"/>
          <w:szCs w:val="24"/>
        </w:rPr>
        <w:t>: GRAH S KOBASICOM,</w:t>
      </w:r>
      <w:r w:rsidR="008008A5">
        <w:rPr>
          <w:b/>
          <w:i/>
          <w:color w:val="7030A0"/>
          <w:sz w:val="24"/>
          <w:szCs w:val="24"/>
        </w:rPr>
        <w:t xml:space="preserve"> </w:t>
      </w:r>
      <w:r w:rsidR="003C2F0D">
        <w:rPr>
          <w:b/>
          <w:i/>
          <w:color w:val="7030A0"/>
          <w:sz w:val="24"/>
          <w:szCs w:val="24"/>
        </w:rPr>
        <w:t>ZELENA SALATA</w:t>
      </w:r>
    </w:p>
    <w:p w14:paraId="6C1DFE5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55B26AC0" w14:textId="009B6C96" w:rsidR="00086F96" w:rsidRPr="00086F96" w:rsidRDefault="00086F96" w:rsidP="002D6EBB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2D6EBB">
        <w:rPr>
          <w:b/>
          <w:i/>
          <w:color w:val="7030A0"/>
          <w:sz w:val="24"/>
          <w:szCs w:val="24"/>
        </w:rPr>
        <w:t>TOPLI SENDVIČ, MLIJEKO</w:t>
      </w:r>
    </w:p>
    <w:p w14:paraId="38B6355F" w14:textId="724FF234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2D6EBB">
        <w:rPr>
          <w:b/>
          <w:i/>
          <w:color w:val="7030A0"/>
          <w:sz w:val="24"/>
          <w:szCs w:val="24"/>
        </w:rPr>
        <w:t>SARMA, PIRE KRUMPIR</w:t>
      </w:r>
      <w:r w:rsidR="003C2F0D">
        <w:rPr>
          <w:b/>
          <w:i/>
          <w:color w:val="7030A0"/>
          <w:sz w:val="24"/>
          <w:szCs w:val="24"/>
        </w:rPr>
        <w:t xml:space="preserve">, </w:t>
      </w:r>
      <w:r w:rsidR="008008A5">
        <w:rPr>
          <w:b/>
          <w:i/>
          <w:color w:val="7030A0"/>
          <w:sz w:val="24"/>
          <w:szCs w:val="24"/>
        </w:rPr>
        <w:t>FRITULE S PRELJEVOM</w:t>
      </w:r>
    </w:p>
    <w:p w14:paraId="412A4D63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SRIJEDA: </w:t>
      </w:r>
    </w:p>
    <w:p w14:paraId="0EE79A92" w14:textId="6937076B" w:rsidR="00086F96" w:rsidRPr="00086F96" w:rsidRDefault="003C2F0D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</w:t>
      </w:r>
      <w:r w:rsidR="008008A5">
        <w:rPr>
          <w:b/>
          <w:i/>
          <w:color w:val="7030A0"/>
          <w:sz w:val="24"/>
          <w:szCs w:val="24"/>
        </w:rPr>
        <w:t xml:space="preserve"> KROASANE SA SIROM</w:t>
      </w:r>
      <w:r>
        <w:rPr>
          <w:b/>
          <w:i/>
          <w:color w:val="7030A0"/>
          <w:sz w:val="24"/>
          <w:szCs w:val="24"/>
        </w:rPr>
        <w:t xml:space="preserve">, </w:t>
      </w:r>
      <w:r w:rsidR="008008A5">
        <w:rPr>
          <w:b/>
          <w:i/>
          <w:color w:val="7030A0"/>
          <w:sz w:val="24"/>
          <w:szCs w:val="24"/>
        </w:rPr>
        <w:t>ČAJ</w:t>
      </w:r>
    </w:p>
    <w:p w14:paraId="66219114" w14:textId="140A805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Ručak: </w:t>
      </w:r>
      <w:r w:rsidR="003C2F0D">
        <w:rPr>
          <w:b/>
          <w:i/>
          <w:color w:val="7030A0"/>
          <w:sz w:val="24"/>
          <w:szCs w:val="24"/>
        </w:rPr>
        <w:t>JUHA, PILETINA SA MLINCIMA, KUPUS SALATA</w:t>
      </w:r>
      <w:r w:rsidR="00797FAC">
        <w:rPr>
          <w:b/>
          <w:i/>
          <w:color w:val="7030A0"/>
          <w:sz w:val="24"/>
          <w:szCs w:val="24"/>
        </w:rPr>
        <w:t xml:space="preserve"> </w:t>
      </w:r>
    </w:p>
    <w:p w14:paraId="30C79564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73BAF118" w14:textId="137F964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2D6EBB">
        <w:rPr>
          <w:b/>
          <w:i/>
          <w:color w:val="7030A0"/>
          <w:sz w:val="24"/>
          <w:szCs w:val="24"/>
        </w:rPr>
        <w:t>ČOKOLADNI NAMAZ, KAKAO</w:t>
      </w:r>
    </w:p>
    <w:p w14:paraId="76E52222" w14:textId="71EA5222" w:rsidR="008008A5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</w:t>
      </w:r>
      <w:r w:rsidR="003C2F0D">
        <w:rPr>
          <w:b/>
          <w:i/>
          <w:color w:val="7030A0"/>
          <w:sz w:val="24"/>
          <w:szCs w:val="24"/>
        </w:rPr>
        <w:t xml:space="preserve">ak: </w:t>
      </w:r>
      <w:r w:rsidR="008008A5">
        <w:rPr>
          <w:b/>
          <w:i/>
          <w:color w:val="7030A0"/>
          <w:sz w:val="24"/>
          <w:szCs w:val="24"/>
        </w:rPr>
        <w:t>BEČKA ŠNICLA</w:t>
      </w:r>
      <w:r w:rsidR="006E044E">
        <w:rPr>
          <w:b/>
          <w:i/>
          <w:color w:val="7030A0"/>
          <w:sz w:val="24"/>
          <w:szCs w:val="24"/>
        </w:rPr>
        <w:t xml:space="preserve">, </w:t>
      </w:r>
      <w:r w:rsidR="008008A5">
        <w:rPr>
          <w:b/>
          <w:i/>
          <w:color w:val="7030A0"/>
          <w:sz w:val="24"/>
          <w:szCs w:val="24"/>
        </w:rPr>
        <w:t>PIRE KRUMPIR</w:t>
      </w:r>
      <w:r w:rsidR="006E044E">
        <w:rPr>
          <w:b/>
          <w:i/>
          <w:color w:val="7030A0"/>
          <w:sz w:val="24"/>
          <w:szCs w:val="24"/>
        </w:rPr>
        <w:t>,</w:t>
      </w:r>
      <w:r w:rsidR="008008A5">
        <w:rPr>
          <w:b/>
          <w:i/>
          <w:color w:val="7030A0"/>
          <w:sz w:val="24"/>
          <w:szCs w:val="24"/>
        </w:rPr>
        <w:t xml:space="preserve"> </w:t>
      </w:r>
      <w:r w:rsidR="006E044E">
        <w:rPr>
          <w:b/>
          <w:i/>
          <w:color w:val="7030A0"/>
          <w:sz w:val="24"/>
          <w:szCs w:val="24"/>
        </w:rPr>
        <w:t>SALATA</w:t>
      </w:r>
    </w:p>
    <w:p w14:paraId="17E8DB92" w14:textId="18C273E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286A554F" w14:textId="1A33215F" w:rsidR="00797FAC" w:rsidRPr="00086F96" w:rsidRDefault="00580054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Doručak: </w:t>
      </w:r>
      <w:r w:rsidR="006E044E">
        <w:rPr>
          <w:b/>
          <w:i/>
          <w:color w:val="7030A0"/>
          <w:sz w:val="24"/>
          <w:szCs w:val="24"/>
        </w:rPr>
        <w:t>PITA SA SIROM,</w:t>
      </w:r>
      <w:r w:rsidR="008008A5">
        <w:rPr>
          <w:b/>
          <w:i/>
          <w:color w:val="7030A0"/>
          <w:sz w:val="24"/>
          <w:szCs w:val="24"/>
        </w:rPr>
        <w:t xml:space="preserve"> JOGURT</w:t>
      </w:r>
    </w:p>
    <w:p w14:paraId="63559563" w14:textId="112294A2" w:rsidR="00797FAC" w:rsidRPr="00086F96" w:rsidRDefault="006E044E" w:rsidP="00797FAC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POHANE LIGNJE, </w:t>
      </w:r>
      <w:r w:rsidR="008008A5">
        <w:rPr>
          <w:b/>
          <w:i/>
          <w:color w:val="7030A0"/>
          <w:sz w:val="24"/>
          <w:szCs w:val="24"/>
        </w:rPr>
        <w:t>PEKARSKI KRUMPIR</w:t>
      </w:r>
      <w:r>
        <w:rPr>
          <w:b/>
          <w:i/>
          <w:color w:val="7030A0"/>
          <w:sz w:val="24"/>
          <w:szCs w:val="24"/>
        </w:rPr>
        <w:t>, TARTAR UMAK</w:t>
      </w:r>
    </w:p>
    <w:p w14:paraId="4999B7BA" w14:textId="6550E003" w:rsidR="00797FAC" w:rsidRPr="00086F96" w:rsidRDefault="00797FAC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4218098" w14:textId="77777777" w:rsidR="00086F96" w:rsidRDefault="00086F96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7ED40AF5" w14:textId="77777777" w:rsidR="008008A5" w:rsidRDefault="008008A5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3CCC3EB7" w14:textId="77777777" w:rsidR="008008A5" w:rsidRDefault="008008A5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30390942" w14:textId="77777777" w:rsidR="00B844AA" w:rsidRDefault="00B844AA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3916706C" w14:textId="77777777" w:rsidR="008008A5" w:rsidRPr="00086F96" w:rsidRDefault="008008A5" w:rsidP="00086F96">
      <w:pPr>
        <w:pStyle w:val="Bezproreda"/>
        <w:ind w:left="720"/>
        <w:jc w:val="center"/>
        <w:rPr>
          <w:i/>
          <w:color w:val="7030A0"/>
          <w:sz w:val="24"/>
          <w:szCs w:val="24"/>
        </w:rPr>
      </w:pPr>
    </w:p>
    <w:p w14:paraId="244F264E" w14:textId="77777777" w:rsidR="00086F96" w:rsidRPr="00086F96" w:rsidRDefault="00086F96" w:rsidP="00086F96">
      <w:pPr>
        <w:pStyle w:val="Bezproreda"/>
        <w:jc w:val="center"/>
        <w:rPr>
          <w:i/>
          <w:color w:val="7030A0"/>
          <w:sz w:val="24"/>
          <w:szCs w:val="24"/>
        </w:rPr>
      </w:pPr>
    </w:p>
    <w:p w14:paraId="0B7D4512" w14:textId="279B919B" w:rsid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3.TJEDAN (</w:t>
      </w:r>
      <w:r w:rsidR="000B32D8">
        <w:rPr>
          <w:b/>
          <w:i/>
          <w:sz w:val="24"/>
          <w:szCs w:val="24"/>
        </w:rPr>
        <w:t>12.2.-16.</w:t>
      </w:r>
      <w:r w:rsidR="006E044E">
        <w:rPr>
          <w:b/>
          <w:i/>
          <w:sz w:val="24"/>
          <w:szCs w:val="24"/>
        </w:rPr>
        <w:t>2</w:t>
      </w:r>
      <w:r w:rsidRPr="00086F96">
        <w:rPr>
          <w:b/>
          <w:i/>
          <w:sz w:val="24"/>
          <w:szCs w:val="24"/>
        </w:rPr>
        <w:t>)</w:t>
      </w:r>
    </w:p>
    <w:p w14:paraId="006E6EAC" w14:textId="77777777" w:rsidR="00B844AA" w:rsidRPr="00086F96" w:rsidRDefault="00B844AA" w:rsidP="00086F96">
      <w:pPr>
        <w:pStyle w:val="Bezproreda"/>
        <w:jc w:val="center"/>
        <w:rPr>
          <w:i/>
          <w:sz w:val="24"/>
          <w:szCs w:val="24"/>
        </w:rPr>
      </w:pPr>
    </w:p>
    <w:p w14:paraId="5FCF88FF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PONEDJELJAK: </w:t>
      </w:r>
    </w:p>
    <w:p w14:paraId="37C78716" w14:textId="04884B08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Doručak: </w:t>
      </w:r>
      <w:r w:rsidR="006E044E">
        <w:rPr>
          <w:b/>
          <w:i/>
          <w:color w:val="7030A0"/>
          <w:sz w:val="24"/>
          <w:szCs w:val="24"/>
        </w:rPr>
        <w:t>TOPLI SENDVIČ, ČAJ</w:t>
      </w:r>
    </w:p>
    <w:p w14:paraId="7C9638C5" w14:textId="49177E37" w:rsidR="00086F96" w:rsidRP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TJESTENINA </w:t>
      </w:r>
      <w:r w:rsidR="008008A5">
        <w:rPr>
          <w:b/>
          <w:i/>
          <w:color w:val="7030A0"/>
          <w:sz w:val="24"/>
          <w:szCs w:val="24"/>
        </w:rPr>
        <w:t>S</w:t>
      </w:r>
      <w:r>
        <w:rPr>
          <w:b/>
          <w:i/>
          <w:color w:val="7030A0"/>
          <w:sz w:val="24"/>
          <w:szCs w:val="24"/>
        </w:rPr>
        <w:t xml:space="preserve"> VRHNJEM I SLANINOM, KUPUS SALATA</w:t>
      </w:r>
    </w:p>
    <w:p w14:paraId="2A0CDF58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 xml:space="preserve">UTORAK: </w:t>
      </w:r>
    </w:p>
    <w:p w14:paraId="4AE0FD86" w14:textId="79FBB213" w:rsidR="00086F96" w:rsidRPr="00086F96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</w:t>
      </w:r>
      <w:r w:rsidR="006E044E">
        <w:rPr>
          <w:b/>
          <w:i/>
          <w:color w:val="7030A0"/>
          <w:sz w:val="24"/>
          <w:szCs w:val="24"/>
        </w:rPr>
        <w:t>ak: ČOKOLADNE PAHULJICE, MLIJEKO</w:t>
      </w:r>
    </w:p>
    <w:p w14:paraId="346ACD41" w14:textId="3896475F" w:rsidR="00086F96" w:rsidRP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PILEĆI PAPRIKAŠ, KR</w:t>
      </w:r>
      <w:r w:rsidR="008008A5">
        <w:rPr>
          <w:b/>
          <w:i/>
          <w:color w:val="7030A0"/>
          <w:sz w:val="24"/>
          <w:szCs w:val="24"/>
        </w:rPr>
        <w:t>A</w:t>
      </w:r>
      <w:r>
        <w:rPr>
          <w:b/>
          <w:i/>
          <w:color w:val="7030A0"/>
          <w:sz w:val="24"/>
          <w:szCs w:val="24"/>
        </w:rPr>
        <w:t>FNE</w:t>
      </w:r>
    </w:p>
    <w:p w14:paraId="00510CB6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SRIJEDA:</w:t>
      </w:r>
    </w:p>
    <w:p w14:paraId="40614A47" w14:textId="230260CD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Doručak:</w:t>
      </w:r>
      <w:r w:rsidR="006E044E">
        <w:rPr>
          <w:b/>
          <w:i/>
          <w:color w:val="7030A0"/>
          <w:sz w:val="24"/>
          <w:szCs w:val="24"/>
        </w:rPr>
        <w:t xml:space="preserve"> PIZZA</w:t>
      </w:r>
      <w:r w:rsidR="002D6EBB">
        <w:rPr>
          <w:b/>
          <w:i/>
          <w:color w:val="7030A0"/>
          <w:sz w:val="24"/>
          <w:szCs w:val="24"/>
        </w:rPr>
        <w:t xml:space="preserve"> MARGARITA</w:t>
      </w:r>
      <w:r w:rsidR="006E044E">
        <w:rPr>
          <w:b/>
          <w:i/>
          <w:color w:val="7030A0"/>
          <w:sz w:val="24"/>
          <w:szCs w:val="24"/>
        </w:rPr>
        <w:t>,</w:t>
      </w:r>
      <w:r w:rsidR="00F93232">
        <w:rPr>
          <w:b/>
          <w:i/>
          <w:color w:val="7030A0"/>
          <w:sz w:val="24"/>
          <w:szCs w:val="24"/>
        </w:rPr>
        <w:t xml:space="preserve"> KEČAP,</w:t>
      </w:r>
      <w:r w:rsidR="006E044E">
        <w:rPr>
          <w:b/>
          <w:i/>
          <w:color w:val="7030A0"/>
          <w:sz w:val="24"/>
          <w:szCs w:val="24"/>
        </w:rPr>
        <w:t xml:space="preserve"> </w:t>
      </w:r>
      <w:r w:rsidR="008008A5">
        <w:rPr>
          <w:b/>
          <w:i/>
          <w:color w:val="7030A0"/>
          <w:sz w:val="24"/>
          <w:szCs w:val="24"/>
        </w:rPr>
        <w:t>LIMUNADA</w:t>
      </w:r>
    </w:p>
    <w:p w14:paraId="7B2C6A3A" w14:textId="4CE0E05A" w:rsidR="006174A1" w:rsidRDefault="00086F96" w:rsidP="006174A1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Ručak:</w:t>
      </w:r>
      <w:r w:rsidR="002D6EBB">
        <w:rPr>
          <w:b/>
          <w:i/>
          <w:color w:val="7030A0"/>
          <w:sz w:val="24"/>
          <w:szCs w:val="24"/>
        </w:rPr>
        <w:t xml:space="preserve"> KREM JUHA,</w:t>
      </w:r>
      <w:r w:rsidRPr="00086F96">
        <w:rPr>
          <w:b/>
          <w:i/>
          <w:color w:val="7030A0"/>
          <w:sz w:val="24"/>
          <w:szCs w:val="24"/>
        </w:rPr>
        <w:t xml:space="preserve"> </w:t>
      </w:r>
      <w:r w:rsidR="002D6EBB">
        <w:rPr>
          <w:b/>
          <w:i/>
          <w:color w:val="7030A0"/>
          <w:sz w:val="24"/>
          <w:szCs w:val="24"/>
        </w:rPr>
        <w:t>GRANATIR</w:t>
      </w:r>
      <w:r w:rsidR="006E044E">
        <w:rPr>
          <w:b/>
          <w:i/>
          <w:color w:val="7030A0"/>
          <w:sz w:val="24"/>
          <w:szCs w:val="24"/>
        </w:rPr>
        <w:t>, ZELENA SALATA</w:t>
      </w:r>
    </w:p>
    <w:p w14:paraId="0751921E" w14:textId="321C1A5F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ČETVRTAK:</w:t>
      </w:r>
    </w:p>
    <w:p w14:paraId="5F5F4045" w14:textId="3A44EDE9" w:rsidR="00086F96" w:rsidRP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KROASAN SA SIROM, ČAJ</w:t>
      </w:r>
    </w:p>
    <w:p w14:paraId="7427D728" w14:textId="1FB862B3" w:rsidR="00540C32" w:rsidRDefault="00580054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</w:t>
      </w:r>
      <w:r w:rsidR="006E044E">
        <w:rPr>
          <w:b/>
          <w:i/>
          <w:color w:val="7030A0"/>
          <w:sz w:val="24"/>
          <w:szCs w:val="24"/>
        </w:rPr>
        <w:t xml:space="preserve">učak: </w:t>
      </w:r>
      <w:r w:rsidR="00F93232">
        <w:rPr>
          <w:b/>
          <w:i/>
          <w:color w:val="7030A0"/>
          <w:sz w:val="24"/>
          <w:szCs w:val="24"/>
        </w:rPr>
        <w:t>BUREK, JOGURT</w:t>
      </w:r>
    </w:p>
    <w:p w14:paraId="591B5690" w14:textId="610767D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PETAK:</w:t>
      </w:r>
    </w:p>
    <w:p w14:paraId="08D4B406" w14:textId="0F7D1B79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086F96">
        <w:rPr>
          <w:b/>
          <w:i/>
          <w:color w:val="7030A0"/>
          <w:sz w:val="24"/>
          <w:szCs w:val="24"/>
        </w:rPr>
        <w:t>D</w:t>
      </w:r>
      <w:r w:rsidR="004D2C35">
        <w:rPr>
          <w:b/>
          <w:i/>
          <w:color w:val="7030A0"/>
          <w:sz w:val="24"/>
          <w:szCs w:val="24"/>
        </w:rPr>
        <w:t>oruč</w:t>
      </w:r>
      <w:r w:rsidR="006E044E">
        <w:rPr>
          <w:b/>
          <w:i/>
          <w:color w:val="7030A0"/>
          <w:sz w:val="24"/>
          <w:szCs w:val="24"/>
        </w:rPr>
        <w:t>ak:</w:t>
      </w:r>
      <w:r w:rsidR="002D6EBB">
        <w:rPr>
          <w:b/>
          <w:i/>
          <w:color w:val="7030A0"/>
          <w:sz w:val="24"/>
          <w:szCs w:val="24"/>
        </w:rPr>
        <w:t xml:space="preserve"> GRIZ S ČOKOLADNIM POSIPOM, </w:t>
      </w:r>
      <w:r w:rsidR="002D6EBB">
        <w:rPr>
          <w:b/>
          <w:i/>
          <w:color w:val="7030A0"/>
          <w:sz w:val="24"/>
          <w:szCs w:val="24"/>
        </w:rPr>
        <w:t>VOĆNA SALATA</w:t>
      </w:r>
    </w:p>
    <w:p w14:paraId="630AF842" w14:textId="6E6B475A" w:rsidR="00086F96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Ručak: </w:t>
      </w:r>
      <w:r w:rsidR="008008A5">
        <w:rPr>
          <w:b/>
          <w:i/>
          <w:color w:val="7030A0"/>
          <w:sz w:val="24"/>
          <w:szCs w:val="24"/>
        </w:rPr>
        <w:t>FISHBURGER</w:t>
      </w:r>
      <w:r>
        <w:rPr>
          <w:b/>
          <w:i/>
          <w:color w:val="7030A0"/>
          <w:sz w:val="24"/>
          <w:szCs w:val="24"/>
        </w:rPr>
        <w:t>,</w:t>
      </w:r>
      <w:r w:rsidR="008008A5">
        <w:rPr>
          <w:b/>
          <w:i/>
          <w:color w:val="7030A0"/>
          <w:sz w:val="24"/>
          <w:szCs w:val="24"/>
        </w:rPr>
        <w:t xml:space="preserve"> PEKARSKI KRUMPIR, TARTAR UMAK</w:t>
      </w:r>
    </w:p>
    <w:p w14:paraId="61D30E6B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78DD109C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53D32688" w14:textId="77777777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667A24F7" w14:textId="1971CD21" w:rsidR="00BA482A" w:rsidRDefault="000B32D8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4.TJEDAN (26.</w:t>
      </w:r>
      <w:r w:rsidR="006E044E">
        <w:rPr>
          <w:b/>
          <w:i/>
          <w:sz w:val="24"/>
          <w:szCs w:val="24"/>
        </w:rPr>
        <w:t>2</w:t>
      </w:r>
      <w:r w:rsidR="00BA482A" w:rsidRPr="00BA482A">
        <w:rPr>
          <w:b/>
          <w:i/>
          <w:sz w:val="24"/>
          <w:szCs w:val="24"/>
        </w:rPr>
        <w:t xml:space="preserve">. – </w:t>
      </w:r>
      <w:r>
        <w:rPr>
          <w:b/>
          <w:i/>
          <w:sz w:val="24"/>
          <w:szCs w:val="24"/>
        </w:rPr>
        <w:t>29.</w:t>
      </w:r>
      <w:r w:rsidR="002D6EBB">
        <w:rPr>
          <w:b/>
          <w:i/>
          <w:sz w:val="24"/>
          <w:szCs w:val="24"/>
        </w:rPr>
        <w:t>2</w:t>
      </w:r>
      <w:r w:rsidR="00BA482A" w:rsidRPr="00BA482A">
        <w:rPr>
          <w:b/>
          <w:i/>
          <w:sz w:val="24"/>
          <w:szCs w:val="24"/>
        </w:rPr>
        <w:t>.)</w:t>
      </w:r>
    </w:p>
    <w:p w14:paraId="57E9887E" w14:textId="77777777" w:rsid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352633DF" w14:textId="61FE93B3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 w:rsidRPr="00BA482A">
        <w:rPr>
          <w:b/>
          <w:i/>
          <w:color w:val="7030A0"/>
          <w:sz w:val="24"/>
          <w:szCs w:val="24"/>
        </w:rPr>
        <w:t>PONEDJELJAK</w:t>
      </w:r>
      <w:r>
        <w:rPr>
          <w:b/>
          <w:i/>
          <w:color w:val="7030A0"/>
          <w:sz w:val="24"/>
          <w:szCs w:val="24"/>
        </w:rPr>
        <w:t>:</w:t>
      </w:r>
    </w:p>
    <w:p w14:paraId="02ADD630" w14:textId="3018A63D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HRENOVKA, MAJONEZA/KEČAP, ČAJ</w:t>
      </w:r>
    </w:p>
    <w:p w14:paraId="543A1961" w14:textId="7FAF278B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VARIVO S POVRĆEM I NOKLICAMA, KOLAČ</w:t>
      </w:r>
    </w:p>
    <w:p w14:paraId="53EC8A36" w14:textId="3E3B0510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UTORAK:</w:t>
      </w:r>
    </w:p>
    <w:p w14:paraId="08A1B21F" w14:textId="5E37FD21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</w:t>
      </w:r>
      <w:r w:rsidR="006E044E">
        <w:rPr>
          <w:b/>
          <w:i/>
          <w:color w:val="7030A0"/>
          <w:sz w:val="24"/>
          <w:szCs w:val="24"/>
        </w:rPr>
        <w:t xml:space="preserve">oručak: KRUH S MARMELADOM I MASLACEM, </w:t>
      </w:r>
      <w:r w:rsidR="00F93232">
        <w:rPr>
          <w:b/>
          <w:i/>
          <w:color w:val="7030A0"/>
          <w:sz w:val="24"/>
          <w:szCs w:val="24"/>
        </w:rPr>
        <w:t>KAKAO</w:t>
      </w:r>
    </w:p>
    <w:p w14:paraId="793DFA52" w14:textId="24F6B175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GULAŠ S JUNETINOM, PIRE KRUMPIR, SALATA</w:t>
      </w:r>
    </w:p>
    <w:p w14:paraId="2B7CA794" w14:textId="2184217E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SRIJEDA:</w:t>
      </w:r>
    </w:p>
    <w:p w14:paraId="6DD86413" w14:textId="02CF1476" w:rsidR="00BA482A" w:rsidRDefault="006E044E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KROASAN SA ŠUNKOM I ČAJ</w:t>
      </w:r>
    </w:p>
    <w:p w14:paraId="6505AA86" w14:textId="6C49B0B8" w:rsidR="00BA482A" w:rsidRDefault="005E118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Ručak: PILETINA U UMAKU, RIZI-BIZI, ZELENA SALATA</w:t>
      </w:r>
    </w:p>
    <w:p w14:paraId="330BA5B3" w14:textId="43D807F1" w:rsidR="00BA482A" w:rsidRDefault="00BA482A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ČETVRTAK:</w:t>
      </w:r>
    </w:p>
    <w:p w14:paraId="23490881" w14:textId="36479049" w:rsidR="00BA482A" w:rsidRDefault="005E1183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Doručak: TOPLI SENDVIČ, MLIJEKO</w:t>
      </w:r>
    </w:p>
    <w:p w14:paraId="2496257E" w14:textId="76ACB7A8" w:rsidR="00BA482A" w:rsidRDefault="00BA482A" w:rsidP="00086F96">
      <w:pPr>
        <w:pStyle w:val="Bezproreda"/>
        <w:jc w:val="center"/>
        <w:rPr>
          <w:b/>
          <w:i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>Ru</w:t>
      </w:r>
      <w:r w:rsidR="002D6EBB">
        <w:rPr>
          <w:b/>
          <w:i/>
          <w:color w:val="7030A0"/>
          <w:sz w:val="24"/>
          <w:szCs w:val="24"/>
        </w:rPr>
        <w:t xml:space="preserve">čak: JUHA, PIRE KRUMPIR S </w:t>
      </w:r>
      <w:r w:rsidR="005E1183">
        <w:rPr>
          <w:b/>
          <w:i/>
          <w:color w:val="7030A0"/>
          <w:sz w:val="24"/>
          <w:szCs w:val="24"/>
        </w:rPr>
        <w:t>KOBASICOM</w:t>
      </w:r>
      <w:r w:rsidR="002D6EBB">
        <w:rPr>
          <w:b/>
          <w:i/>
          <w:color w:val="7030A0"/>
          <w:sz w:val="24"/>
          <w:szCs w:val="24"/>
        </w:rPr>
        <w:t xml:space="preserve"> I KUPUSO</w:t>
      </w:r>
      <w:r w:rsidR="000B32D8">
        <w:rPr>
          <w:b/>
          <w:i/>
          <w:color w:val="7030A0"/>
          <w:sz w:val="24"/>
          <w:szCs w:val="24"/>
        </w:rPr>
        <w:t>M</w:t>
      </w:r>
      <w:bookmarkStart w:id="0" w:name="_GoBack"/>
      <w:bookmarkEnd w:id="0"/>
    </w:p>
    <w:p w14:paraId="37A38971" w14:textId="3F09C57E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17DC7B89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07BF530" w14:textId="77777777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</w:p>
    <w:p w14:paraId="2E79F1AE" w14:textId="6E7BCBB1" w:rsidR="00086F96" w:rsidRPr="00086F96" w:rsidRDefault="00086F96" w:rsidP="00086F96">
      <w:pPr>
        <w:pStyle w:val="Bezproreda"/>
        <w:jc w:val="center"/>
        <w:rPr>
          <w:b/>
          <w:i/>
          <w:sz w:val="24"/>
          <w:szCs w:val="24"/>
        </w:rPr>
      </w:pPr>
      <w:r w:rsidRPr="00086F96">
        <w:rPr>
          <w:b/>
          <w:i/>
          <w:sz w:val="24"/>
          <w:szCs w:val="24"/>
        </w:rPr>
        <w:t>IZMJENA JELOVNIKA MOGUĆA ZBOG OPRAVDANIH RAZLOGA</w:t>
      </w:r>
      <w:r w:rsidR="00E2198B">
        <w:rPr>
          <w:b/>
          <w:i/>
          <w:sz w:val="24"/>
          <w:szCs w:val="24"/>
        </w:rPr>
        <w:t>!</w:t>
      </w:r>
    </w:p>
    <w:p w14:paraId="17395F61" w14:textId="77777777" w:rsidR="00086F96" w:rsidRPr="00086F96" w:rsidRDefault="00086F96" w:rsidP="00086F96">
      <w:pPr>
        <w:pStyle w:val="Bezproreda"/>
        <w:jc w:val="center"/>
        <w:rPr>
          <w:b/>
          <w:i/>
          <w:color w:val="7030A0"/>
          <w:sz w:val="24"/>
          <w:szCs w:val="24"/>
        </w:rPr>
      </w:pPr>
    </w:p>
    <w:p w14:paraId="0F0CCFF0" w14:textId="77777777" w:rsidR="00086F96" w:rsidRPr="00086F96" w:rsidRDefault="00086F96" w:rsidP="00086F96">
      <w:pPr>
        <w:pStyle w:val="Bezproreda"/>
        <w:rPr>
          <w:i/>
          <w:color w:val="7030A0"/>
          <w:sz w:val="24"/>
          <w:szCs w:val="24"/>
        </w:rPr>
      </w:pPr>
    </w:p>
    <w:p w14:paraId="7991F526" w14:textId="77777777" w:rsidR="00086F96" w:rsidRPr="00086F96" w:rsidRDefault="00086F96" w:rsidP="00086F96">
      <w:pPr>
        <w:pStyle w:val="Bezproreda"/>
        <w:rPr>
          <w:b/>
          <w:i/>
          <w:color w:val="7030A0"/>
          <w:sz w:val="24"/>
          <w:szCs w:val="24"/>
        </w:rPr>
      </w:pPr>
    </w:p>
    <w:p w14:paraId="20470780" w14:textId="77777777" w:rsidR="00B670FF" w:rsidRPr="00086F96" w:rsidRDefault="00B670FF">
      <w:pPr>
        <w:rPr>
          <w:color w:val="7030A0"/>
        </w:rPr>
      </w:pPr>
    </w:p>
    <w:sectPr w:rsidR="00B670FF" w:rsidRPr="0008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96"/>
    <w:rsid w:val="00086F96"/>
    <w:rsid w:val="000B32D8"/>
    <w:rsid w:val="000C5D24"/>
    <w:rsid w:val="000D1BEC"/>
    <w:rsid w:val="001665D0"/>
    <w:rsid w:val="002D6EBB"/>
    <w:rsid w:val="002E747A"/>
    <w:rsid w:val="003C2F0D"/>
    <w:rsid w:val="003C7D55"/>
    <w:rsid w:val="00477D94"/>
    <w:rsid w:val="004D2C35"/>
    <w:rsid w:val="00540C32"/>
    <w:rsid w:val="00580054"/>
    <w:rsid w:val="005E1183"/>
    <w:rsid w:val="006174A1"/>
    <w:rsid w:val="006C578F"/>
    <w:rsid w:val="006E044E"/>
    <w:rsid w:val="0072516E"/>
    <w:rsid w:val="00734F52"/>
    <w:rsid w:val="00740871"/>
    <w:rsid w:val="00797FAC"/>
    <w:rsid w:val="007A7088"/>
    <w:rsid w:val="007E4D3B"/>
    <w:rsid w:val="008008A5"/>
    <w:rsid w:val="00844352"/>
    <w:rsid w:val="00964371"/>
    <w:rsid w:val="009704F8"/>
    <w:rsid w:val="00A0445D"/>
    <w:rsid w:val="00B670FF"/>
    <w:rsid w:val="00B73A61"/>
    <w:rsid w:val="00B844AA"/>
    <w:rsid w:val="00BA482A"/>
    <w:rsid w:val="00BE682A"/>
    <w:rsid w:val="00C07A34"/>
    <w:rsid w:val="00E06353"/>
    <w:rsid w:val="00E2198B"/>
    <w:rsid w:val="00E46E13"/>
    <w:rsid w:val="00ED1D21"/>
    <w:rsid w:val="00F578CA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E91"/>
  <w15:chartTrackingRefBased/>
  <w15:docId w15:val="{9652DBA3-65DA-4EB4-B2B0-F84D9245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6F9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2024-01-29T07:41:00Z</cp:lastPrinted>
  <dcterms:created xsi:type="dcterms:W3CDTF">2023-10-20T11:26:00Z</dcterms:created>
  <dcterms:modified xsi:type="dcterms:W3CDTF">2024-01-29T08:38:00Z</dcterms:modified>
</cp:coreProperties>
</file>