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1E54E" w14:textId="77777777" w:rsidR="00CE40B3" w:rsidRPr="008E0435" w:rsidRDefault="00CE40B3" w:rsidP="00CE40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 xml:space="preserve">ZAPISNIK </w:t>
      </w:r>
    </w:p>
    <w:p w14:paraId="21E69929" w14:textId="43D8B9AD" w:rsidR="00CE40B3" w:rsidRPr="008E0435" w:rsidRDefault="00CE40B3" w:rsidP="00CE40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 xml:space="preserve">Sa </w:t>
      </w:r>
      <w:r w:rsidR="00C73D3B">
        <w:rPr>
          <w:rFonts w:ascii="Times New Roman" w:hAnsi="Times New Roman" w:cs="Times New Roman"/>
          <w:b/>
          <w:sz w:val="24"/>
          <w:szCs w:val="24"/>
        </w:rPr>
        <w:t>20</w:t>
      </w:r>
      <w:r w:rsidRPr="008E0435">
        <w:rPr>
          <w:rFonts w:ascii="Times New Roman" w:hAnsi="Times New Roman" w:cs="Times New Roman"/>
          <w:b/>
          <w:sz w:val="24"/>
          <w:szCs w:val="24"/>
        </w:rPr>
        <w:t xml:space="preserve">. sjednice ŠKOLSKOG ODBORA </w:t>
      </w:r>
    </w:p>
    <w:p w14:paraId="268E79BC" w14:textId="58576AC0" w:rsidR="00CE40B3" w:rsidRPr="008E0435" w:rsidRDefault="00CE40B3" w:rsidP="00CE40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 xml:space="preserve">održane dana </w:t>
      </w:r>
      <w:r w:rsidR="00C73D3B">
        <w:rPr>
          <w:rFonts w:ascii="Times New Roman" w:hAnsi="Times New Roman" w:cs="Times New Roman"/>
          <w:b/>
          <w:sz w:val="24"/>
          <w:szCs w:val="24"/>
        </w:rPr>
        <w:t>06</w:t>
      </w:r>
      <w:r w:rsidRPr="008E0435">
        <w:rPr>
          <w:rFonts w:ascii="Times New Roman" w:hAnsi="Times New Roman" w:cs="Times New Roman"/>
          <w:b/>
          <w:sz w:val="24"/>
          <w:szCs w:val="24"/>
        </w:rPr>
        <w:t>.</w:t>
      </w:r>
      <w:r w:rsidR="00051BEC">
        <w:rPr>
          <w:rFonts w:ascii="Times New Roman" w:hAnsi="Times New Roman" w:cs="Times New Roman"/>
          <w:b/>
          <w:sz w:val="24"/>
          <w:szCs w:val="24"/>
        </w:rPr>
        <w:t>0</w:t>
      </w:r>
      <w:r w:rsidR="00C73D3B">
        <w:rPr>
          <w:rFonts w:ascii="Times New Roman" w:hAnsi="Times New Roman" w:cs="Times New Roman"/>
          <w:b/>
          <w:sz w:val="24"/>
          <w:szCs w:val="24"/>
        </w:rPr>
        <w:t>4</w:t>
      </w:r>
      <w:r w:rsidRPr="008E0435">
        <w:rPr>
          <w:rFonts w:ascii="Times New Roman" w:hAnsi="Times New Roman" w:cs="Times New Roman"/>
          <w:b/>
          <w:sz w:val="24"/>
          <w:szCs w:val="24"/>
        </w:rPr>
        <w:t>.202</w:t>
      </w:r>
      <w:r w:rsidR="00051BEC">
        <w:rPr>
          <w:rFonts w:ascii="Times New Roman" w:hAnsi="Times New Roman" w:cs="Times New Roman"/>
          <w:b/>
          <w:sz w:val="24"/>
          <w:szCs w:val="24"/>
        </w:rPr>
        <w:t>3</w:t>
      </w:r>
      <w:r w:rsidRPr="008E0435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42E0F1D8" w14:textId="77777777" w:rsidR="00CE40B3" w:rsidRPr="008E0435" w:rsidRDefault="00CE40B3" w:rsidP="00CE40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>u prostorijama O.Š. „Franjo Hanaman“ Drenovci</w:t>
      </w:r>
    </w:p>
    <w:p w14:paraId="4AAACF6C" w14:textId="7E0D70F1" w:rsidR="00CE40B3" w:rsidRPr="008E0435" w:rsidRDefault="00CE40B3" w:rsidP="00CE40B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 xml:space="preserve">s početkom u </w:t>
      </w:r>
      <w:r w:rsidR="00C73D3B">
        <w:rPr>
          <w:rFonts w:ascii="Times New Roman" w:hAnsi="Times New Roman" w:cs="Times New Roman"/>
          <w:b/>
          <w:sz w:val="24"/>
          <w:szCs w:val="24"/>
        </w:rPr>
        <w:t>1</w:t>
      </w:r>
      <w:r w:rsidR="008359FE">
        <w:rPr>
          <w:rFonts w:ascii="Times New Roman" w:hAnsi="Times New Roman" w:cs="Times New Roman"/>
          <w:b/>
          <w:sz w:val="24"/>
          <w:szCs w:val="24"/>
        </w:rPr>
        <w:t>6</w:t>
      </w:r>
      <w:r w:rsidRPr="008E0435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14:paraId="15E447EA" w14:textId="77777777" w:rsidR="00CE40B3" w:rsidRPr="008E0435" w:rsidRDefault="00CE40B3" w:rsidP="00CE40B3">
      <w:pPr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Nazočni:</w:t>
      </w:r>
    </w:p>
    <w:p w14:paraId="71A7A223" w14:textId="77777777" w:rsidR="00CE40B3" w:rsidRPr="008E0435" w:rsidRDefault="00CE40B3" w:rsidP="00CE40B3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Marija Marjanović      - predstavnik osnivača,</w:t>
      </w:r>
    </w:p>
    <w:p w14:paraId="47041984" w14:textId="77777777" w:rsidR="00CE40B3" w:rsidRPr="008E0435" w:rsidRDefault="00CE40B3" w:rsidP="00CE40B3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Tomislav Filipović     - predstavnik osnivača,</w:t>
      </w:r>
    </w:p>
    <w:p w14:paraId="0353C016" w14:textId="77777777" w:rsidR="00CE40B3" w:rsidRPr="008E0435" w:rsidRDefault="00CE40B3" w:rsidP="00CE40B3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Stjepan Oroz</w:t>
      </w:r>
      <w:r w:rsidRPr="008E0435">
        <w:rPr>
          <w:rFonts w:ascii="Times New Roman" w:hAnsi="Times New Roman" w:cs="Times New Roman"/>
          <w:sz w:val="24"/>
          <w:szCs w:val="24"/>
        </w:rPr>
        <w:tab/>
        <w:t xml:space="preserve">          - predstavnik osnivača</w:t>
      </w:r>
    </w:p>
    <w:p w14:paraId="3EFCCB62" w14:textId="77777777" w:rsidR="00CE40B3" w:rsidRPr="008E0435" w:rsidRDefault="00CE40B3" w:rsidP="00CE40B3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 w:rsidRPr="008E0435">
        <w:rPr>
          <w:rFonts w:ascii="Times New Roman" w:hAnsi="Times New Roman" w:cs="Times New Roman"/>
          <w:sz w:val="24"/>
          <w:szCs w:val="24"/>
        </w:rPr>
        <w:t>Kalistović</w:t>
      </w:r>
      <w:proofErr w:type="spellEnd"/>
      <w:r w:rsidRPr="008E0435">
        <w:rPr>
          <w:rFonts w:ascii="Times New Roman" w:hAnsi="Times New Roman" w:cs="Times New Roman"/>
          <w:sz w:val="24"/>
          <w:szCs w:val="24"/>
        </w:rPr>
        <w:t xml:space="preserve">        - predstavnik Vijeća roditelja,</w:t>
      </w:r>
    </w:p>
    <w:p w14:paraId="03133BB6" w14:textId="77777777" w:rsidR="00CE40B3" w:rsidRPr="008E0435" w:rsidRDefault="00CE40B3" w:rsidP="00CE40B3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Marija Damjanović     - predstavnik Učiteljskog vijeća,</w:t>
      </w:r>
    </w:p>
    <w:p w14:paraId="13E655B7" w14:textId="77777777" w:rsidR="00CE40B3" w:rsidRPr="008E0435" w:rsidRDefault="00CE40B3" w:rsidP="00CE40B3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Biserka </w:t>
      </w:r>
      <w:proofErr w:type="spellStart"/>
      <w:r w:rsidRPr="008E0435">
        <w:rPr>
          <w:rFonts w:ascii="Times New Roman" w:hAnsi="Times New Roman" w:cs="Times New Roman"/>
          <w:sz w:val="24"/>
          <w:szCs w:val="24"/>
        </w:rPr>
        <w:t>Misir</w:t>
      </w:r>
      <w:proofErr w:type="spellEnd"/>
      <w:r w:rsidRPr="008E0435">
        <w:rPr>
          <w:rFonts w:ascii="Times New Roman" w:hAnsi="Times New Roman" w:cs="Times New Roman"/>
          <w:sz w:val="24"/>
          <w:szCs w:val="24"/>
        </w:rPr>
        <w:t xml:space="preserve">              - predstavnik Učiteljskog vijeća,</w:t>
      </w:r>
    </w:p>
    <w:p w14:paraId="050CBEC7" w14:textId="77777777" w:rsidR="00CE40B3" w:rsidRPr="008E0435" w:rsidRDefault="00CE40B3" w:rsidP="00CE40B3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54FF8BC5" w14:textId="48A6F366" w:rsidR="00CE40B3" w:rsidRPr="008E0435" w:rsidRDefault="00CE40B3" w:rsidP="00CE40B3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Izočni: </w:t>
      </w:r>
      <w:r>
        <w:rPr>
          <w:rFonts w:ascii="Times New Roman" w:hAnsi="Times New Roman" w:cs="Times New Roman"/>
          <w:sz w:val="24"/>
          <w:szCs w:val="24"/>
        </w:rPr>
        <w:t>1. Darko Pušeljić – predstavnik zaposlenika. Predstavnik zaposlenika otkazao ugovor o radu te nije bio nazočan jer je zaposlen u drugoj školi.</w:t>
      </w:r>
    </w:p>
    <w:p w14:paraId="6AA1D63C" w14:textId="77777777" w:rsidR="00CE40B3" w:rsidRPr="008E0435" w:rsidRDefault="00CE40B3" w:rsidP="00CE40B3">
      <w:pPr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Ostali nazočni:</w:t>
      </w:r>
    </w:p>
    <w:p w14:paraId="5DA4BB8C" w14:textId="77777777" w:rsidR="00CE40B3" w:rsidRPr="008E0435" w:rsidRDefault="00CE40B3" w:rsidP="00CE40B3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Marijana Raguž      -  ravnateljica</w:t>
      </w:r>
    </w:p>
    <w:p w14:paraId="2951AD88" w14:textId="3AB59631" w:rsidR="00CE40B3" w:rsidRDefault="00CE40B3" w:rsidP="00CE40B3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Bruno Bilić</w:t>
      </w:r>
      <w:r w:rsidRPr="008E0435">
        <w:rPr>
          <w:rFonts w:ascii="Times New Roman" w:hAnsi="Times New Roman" w:cs="Times New Roman"/>
          <w:sz w:val="24"/>
          <w:szCs w:val="24"/>
        </w:rPr>
        <w:t xml:space="preserve">          -  tajni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E0435">
        <w:rPr>
          <w:rFonts w:ascii="Times New Roman" w:hAnsi="Times New Roman" w:cs="Times New Roman"/>
          <w:sz w:val="24"/>
          <w:szCs w:val="24"/>
        </w:rPr>
        <w:t xml:space="preserve"> škole, kao zapisničar</w:t>
      </w:r>
    </w:p>
    <w:p w14:paraId="3D7B0662" w14:textId="73F8260A" w:rsidR="00CE40B3" w:rsidRPr="008E0435" w:rsidRDefault="00CE40B3" w:rsidP="00CE40B3">
      <w:pPr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Sjednicu Školskog odbora otvara predsjednica Školskog odbora Biserka </w:t>
      </w:r>
      <w:proofErr w:type="spellStart"/>
      <w:r w:rsidRPr="008E0435">
        <w:rPr>
          <w:rFonts w:ascii="Times New Roman" w:hAnsi="Times New Roman" w:cs="Times New Roman"/>
          <w:sz w:val="24"/>
          <w:szCs w:val="24"/>
        </w:rPr>
        <w:t>Misir</w:t>
      </w:r>
      <w:proofErr w:type="spellEnd"/>
      <w:r w:rsidRPr="008E0435">
        <w:rPr>
          <w:rFonts w:ascii="Times New Roman" w:hAnsi="Times New Roman" w:cs="Times New Roman"/>
          <w:sz w:val="24"/>
          <w:szCs w:val="24"/>
        </w:rPr>
        <w:t xml:space="preserve"> i pozdravlja sve nazočne. Zahvaljuje se prisutnima na dolasku. Predsjednica Školskog odbora napominje da je prisutno </w:t>
      </w:r>
      <w:r>
        <w:rPr>
          <w:rFonts w:ascii="Times New Roman" w:hAnsi="Times New Roman" w:cs="Times New Roman"/>
          <w:sz w:val="24"/>
          <w:szCs w:val="24"/>
        </w:rPr>
        <w:t>šest</w:t>
      </w:r>
      <w:r w:rsidRPr="008E0435">
        <w:rPr>
          <w:rFonts w:ascii="Times New Roman" w:hAnsi="Times New Roman" w:cs="Times New Roman"/>
          <w:sz w:val="24"/>
          <w:szCs w:val="24"/>
        </w:rPr>
        <w:t xml:space="preserve"> (</w:t>
      </w:r>
      <w:r w:rsidR="00D23936">
        <w:rPr>
          <w:rFonts w:ascii="Times New Roman" w:hAnsi="Times New Roman" w:cs="Times New Roman"/>
          <w:sz w:val="24"/>
          <w:szCs w:val="24"/>
        </w:rPr>
        <w:t>6</w:t>
      </w:r>
      <w:r w:rsidRPr="008E0435">
        <w:rPr>
          <w:rFonts w:ascii="Times New Roman" w:hAnsi="Times New Roman" w:cs="Times New Roman"/>
          <w:sz w:val="24"/>
          <w:szCs w:val="24"/>
        </w:rPr>
        <w:t>) članova te navodi da se mogu donositi pravovaljane odluke, pa predlaže slijedeći</w:t>
      </w:r>
    </w:p>
    <w:p w14:paraId="33B0BE7C" w14:textId="77777777" w:rsidR="00CE40B3" w:rsidRPr="008E0435" w:rsidRDefault="00CE40B3" w:rsidP="00CE40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886F91" w14:textId="77777777" w:rsidR="00CE40B3" w:rsidRPr="008E0435" w:rsidRDefault="00CE40B3" w:rsidP="00CE40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>Dnevni red:</w:t>
      </w:r>
    </w:p>
    <w:p w14:paraId="6C819284" w14:textId="77777777" w:rsidR="00D23936" w:rsidRPr="00D23936" w:rsidRDefault="00D23936" w:rsidP="00D239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A16CCF0" w14:textId="77777777" w:rsidR="00C73D3B" w:rsidRPr="00C73D3B" w:rsidRDefault="00C73D3B" w:rsidP="00C73D3B">
      <w:pPr>
        <w:numPr>
          <w:ilvl w:val="0"/>
          <w:numId w:val="4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3D3B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 prethodne sjednice Školskog odbora,</w:t>
      </w:r>
    </w:p>
    <w:p w14:paraId="67C0F484" w14:textId="77777777" w:rsidR="00C73D3B" w:rsidRPr="00C73D3B" w:rsidRDefault="00C73D3B" w:rsidP="00C73D3B">
      <w:pPr>
        <w:numPr>
          <w:ilvl w:val="0"/>
          <w:numId w:val="4"/>
        </w:numPr>
        <w:spacing w:after="0" w:line="25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0" w:name="_Hlk131759190"/>
      <w:r w:rsidRPr="00C73D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Suglasnost školskog odbora za sudjelovanje u Eksperimentalnom programu </w:t>
      </w:r>
      <w:r w:rsidRPr="00C73D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»Osnovna škola kao cjelodnevna škola – Uravnotežen, pravedan, učinkovit i održiv sustav odgoja i obrazovanja«</w:t>
      </w:r>
    </w:p>
    <w:bookmarkEnd w:id="0"/>
    <w:p w14:paraId="70716A48" w14:textId="77777777" w:rsidR="00C73D3B" w:rsidRPr="00C73D3B" w:rsidRDefault="00C73D3B" w:rsidP="00C73D3B">
      <w:pPr>
        <w:numPr>
          <w:ilvl w:val="0"/>
          <w:numId w:val="4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3D3B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14:paraId="21B6033F" w14:textId="77777777" w:rsidR="00CE40B3" w:rsidRPr="008E0435" w:rsidRDefault="00CE40B3" w:rsidP="00CE40B3">
      <w:pPr>
        <w:rPr>
          <w:rFonts w:ascii="Times New Roman" w:hAnsi="Times New Roman" w:cs="Times New Roman"/>
          <w:sz w:val="24"/>
          <w:szCs w:val="24"/>
        </w:rPr>
      </w:pPr>
    </w:p>
    <w:p w14:paraId="5EA74A59" w14:textId="77777777" w:rsidR="00CE40B3" w:rsidRPr="008E0435" w:rsidRDefault="00CE40B3" w:rsidP="00CE40B3">
      <w:pPr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Dnevni red je predložen na usvajanje.</w:t>
      </w:r>
    </w:p>
    <w:p w14:paraId="52DC1697" w14:textId="77777777" w:rsidR="00CE40B3" w:rsidRPr="008E0435" w:rsidRDefault="00CE40B3" w:rsidP="00CE40B3">
      <w:pPr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 xml:space="preserve">Zaključak: </w:t>
      </w:r>
    </w:p>
    <w:p w14:paraId="65C7BBF4" w14:textId="4A072F70" w:rsidR="00051BEC" w:rsidRPr="00C73D3B" w:rsidRDefault="00CE40B3" w:rsidP="00CE40B3">
      <w:pPr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>Predloženi dnevni red je jednoglasno usvojen.</w:t>
      </w:r>
    </w:p>
    <w:p w14:paraId="65EA8338" w14:textId="72529915" w:rsidR="00CE40B3" w:rsidRPr="008E0435" w:rsidRDefault="00CE40B3" w:rsidP="00CE40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0435">
        <w:rPr>
          <w:rFonts w:ascii="Times New Roman" w:hAnsi="Times New Roman" w:cs="Times New Roman"/>
          <w:b/>
          <w:bCs/>
          <w:sz w:val="24"/>
          <w:szCs w:val="24"/>
        </w:rPr>
        <w:t>Ad 1.)</w:t>
      </w:r>
    </w:p>
    <w:p w14:paraId="70B8D7A7" w14:textId="77777777" w:rsidR="00CE40B3" w:rsidRPr="008E0435" w:rsidRDefault="00CE40B3" w:rsidP="00CE40B3">
      <w:pPr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Zapisnik s prethodne sjednice Školskog odbora dostavljen je članovima Školskog odbora u radnom materijalu. Predsjedavateljica poziva članove da iznesu primjedbe ili eventualna pitanja na Zapisnik s prethodne sjednice. </w:t>
      </w:r>
    </w:p>
    <w:p w14:paraId="7E36197A" w14:textId="59574908" w:rsidR="00CE40B3" w:rsidRPr="008E0435" w:rsidRDefault="00CE40B3" w:rsidP="00CE40B3">
      <w:pPr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lastRenderedPageBreak/>
        <w:t xml:space="preserve">Primjedbi ni pitanja nema. </w:t>
      </w:r>
      <w:bookmarkStart w:id="1" w:name="_Hlk123301280"/>
      <w:r w:rsidRPr="008E0435">
        <w:rPr>
          <w:rFonts w:ascii="Times New Roman" w:hAnsi="Times New Roman" w:cs="Times New Roman"/>
          <w:sz w:val="24"/>
          <w:szCs w:val="24"/>
        </w:rPr>
        <w:t xml:space="preserve">Predsjedavateljica poziva nazočne članove da se izjasne za ili protiv prihvaćanja Zapisnika s prethodne sjednice. Zapisnik je usvojen sa </w:t>
      </w:r>
      <w:r w:rsidR="00D23936">
        <w:rPr>
          <w:rFonts w:ascii="Times New Roman" w:hAnsi="Times New Roman" w:cs="Times New Roman"/>
          <w:sz w:val="24"/>
          <w:szCs w:val="24"/>
        </w:rPr>
        <w:t>šest</w:t>
      </w:r>
      <w:r w:rsidRPr="008E0435">
        <w:rPr>
          <w:rFonts w:ascii="Times New Roman" w:hAnsi="Times New Roman" w:cs="Times New Roman"/>
          <w:sz w:val="24"/>
          <w:szCs w:val="24"/>
        </w:rPr>
        <w:t xml:space="preserve"> (</w:t>
      </w:r>
      <w:r w:rsidR="00D23936">
        <w:rPr>
          <w:rFonts w:ascii="Times New Roman" w:hAnsi="Times New Roman" w:cs="Times New Roman"/>
          <w:sz w:val="24"/>
          <w:szCs w:val="24"/>
        </w:rPr>
        <w:t>6</w:t>
      </w:r>
      <w:r w:rsidRPr="008E0435">
        <w:rPr>
          <w:rFonts w:ascii="Times New Roman" w:hAnsi="Times New Roman" w:cs="Times New Roman"/>
          <w:sz w:val="24"/>
          <w:szCs w:val="24"/>
        </w:rPr>
        <w:t>) glasova -  „za“.</w:t>
      </w:r>
      <w:bookmarkEnd w:id="1"/>
    </w:p>
    <w:p w14:paraId="7C7C483D" w14:textId="77777777" w:rsidR="00CE40B3" w:rsidRPr="008E0435" w:rsidRDefault="00CE40B3" w:rsidP="00CE40B3">
      <w:pPr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 xml:space="preserve">Zaključak: </w:t>
      </w:r>
    </w:p>
    <w:p w14:paraId="46EC5428" w14:textId="77777777" w:rsidR="00CE40B3" w:rsidRPr="008E0435" w:rsidRDefault="00CE40B3" w:rsidP="00CE40B3">
      <w:pPr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>Zapisnik s prethodne sjednice Školskog odbora je jednoglasno usvojen.</w:t>
      </w:r>
    </w:p>
    <w:p w14:paraId="73655014" w14:textId="0499A4C8" w:rsidR="00CE40B3" w:rsidRPr="008E0435" w:rsidRDefault="00CE40B3" w:rsidP="00CE4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435">
        <w:rPr>
          <w:rFonts w:ascii="Times New Roman" w:hAnsi="Times New Roman" w:cs="Times New Roman"/>
          <w:b/>
          <w:bCs/>
          <w:sz w:val="24"/>
          <w:szCs w:val="24"/>
        </w:rPr>
        <w:t>Ad 2.)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509C36" w14:textId="77777777" w:rsidR="00CB6DFD" w:rsidRDefault="003F4E73" w:rsidP="00CE4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Ministarstvo znanosti i obrazovanja je objavilo javni poziv školama za prijavu na eksperimentalni program </w:t>
      </w:r>
      <w:r w:rsidRPr="003F4E73">
        <w:rPr>
          <w:rFonts w:ascii="Times New Roman" w:hAnsi="Times New Roman" w:cs="Times New Roman"/>
          <w:sz w:val="24"/>
          <w:szCs w:val="24"/>
        </w:rPr>
        <w:t>»Osnovna škola kao cjelodnevna škola – Uravnotežen, pravedan, učinkovit i održiv sustav odgoja i obrazovanja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4E7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Ravnateljica škole je prezentirala program školskom odboru i zamolila da se iznesu mišljenja članova odbora o navedenom programu.</w:t>
      </w:r>
    </w:p>
    <w:p w14:paraId="264322A3" w14:textId="77777777" w:rsidR="00F0157A" w:rsidRDefault="00CB6DFD" w:rsidP="00CE4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je naglasila da je prije školskog odbora provela anketu među roditeljima te je nakon toga proveden roditeljski sastanak sa svim roditeljima u svih 8 razreda naše škole. Od 118 učenika 91 roditelj je bio za održavanje programa a 25 roditelja je bilo protiv. </w:t>
      </w:r>
    </w:p>
    <w:p w14:paraId="764A2668" w14:textId="77777777" w:rsidR="00F0157A" w:rsidRDefault="00CB6DFD" w:rsidP="00CE4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roditeljskih sastanaka održano je Vijeće roditelja gdje je vijeće glasalo 7 glasova za i 1 glas protiv. </w:t>
      </w:r>
    </w:p>
    <w:p w14:paraId="27CDF0C4" w14:textId="77777777" w:rsidR="00F0157A" w:rsidRDefault="00CB6DFD" w:rsidP="00CE4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Poslije vijeća roditelja održano je i učiteljsko vijeće na kojem je također prezentiran program te se pozvalo učitelje da se izjasne glasovima oko programa. Učiteljsko vijeće je bilo za održavanje programa u našoj školi, 14 učitelja „za“ i 7 „protiv“.</w:t>
      </w:r>
      <w:r w:rsidR="003F4E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1608B" w14:textId="15B04EDB" w:rsidR="00CE40B3" w:rsidRDefault="003F4E73" w:rsidP="00CE4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</w:t>
      </w:r>
      <w:r w:rsidR="00D95469">
        <w:rPr>
          <w:rFonts w:ascii="Times New Roman" w:hAnsi="Times New Roman" w:cs="Times New Roman"/>
          <w:sz w:val="24"/>
          <w:szCs w:val="24"/>
        </w:rPr>
        <w:t>konstruktivnog razgovora i izmjene mišljenja</w:t>
      </w:r>
      <w:r w:rsidR="00CB6DFD">
        <w:rPr>
          <w:rFonts w:ascii="Times New Roman" w:hAnsi="Times New Roman" w:cs="Times New Roman"/>
          <w:sz w:val="24"/>
          <w:szCs w:val="24"/>
        </w:rPr>
        <w:t xml:space="preserve"> članova školskog odbora</w:t>
      </w:r>
      <w:r w:rsidR="00D95469">
        <w:rPr>
          <w:rFonts w:ascii="Times New Roman" w:hAnsi="Times New Roman" w:cs="Times New Roman"/>
          <w:sz w:val="24"/>
          <w:szCs w:val="24"/>
        </w:rPr>
        <w:t xml:space="preserve"> predsjedavateljica je pozvala nazočne da se izjasne.</w:t>
      </w:r>
    </w:p>
    <w:p w14:paraId="1E1168CC" w14:textId="25D3F7EA" w:rsidR="000B13A1" w:rsidRPr="008E0435" w:rsidRDefault="00D23936" w:rsidP="00CE4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Predsjedavateljica poziva nazočne članove da se izjasne za ili protiv </w:t>
      </w:r>
      <w:r w:rsidR="000B13A1">
        <w:rPr>
          <w:rFonts w:ascii="Times New Roman" w:hAnsi="Times New Roman" w:cs="Times New Roman"/>
          <w:sz w:val="24"/>
          <w:szCs w:val="24"/>
        </w:rPr>
        <w:t>. Prijedlog je usvojen sa</w:t>
      </w:r>
      <w:r w:rsidR="00C73D3B">
        <w:rPr>
          <w:rFonts w:ascii="Times New Roman" w:hAnsi="Times New Roman" w:cs="Times New Roman"/>
          <w:sz w:val="24"/>
          <w:szCs w:val="24"/>
        </w:rPr>
        <w:t xml:space="preserve"> četiri</w:t>
      </w:r>
      <w:r w:rsidR="000B13A1">
        <w:rPr>
          <w:rFonts w:ascii="Times New Roman" w:hAnsi="Times New Roman" w:cs="Times New Roman"/>
          <w:sz w:val="24"/>
          <w:szCs w:val="24"/>
        </w:rPr>
        <w:t xml:space="preserve"> (</w:t>
      </w:r>
      <w:r w:rsidR="00C73D3B">
        <w:rPr>
          <w:rFonts w:ascii="Times New Roman" w:hAnsi="Times New Roman" w:cs="Times New Roman"/>
          <w:sz w:val="24"/>
          <w:szCs w:val="24"/>
        </w:rPr>
        <w:t>4</w:t>
      </w:r>
      <w:r w:rsidR="000B13A1">
        <w:rPr>
          <w:rFonts w:ascii="Times New Roman" w:hAnsi="Times New Roman" w:cs="Times New Roman"/>
          <w:sz w:val="24"/>
          <w:szCs w:val="24"/>
        </w:rPr>
        <w:t>) glasova – „za“</w:t>
      </w:r>
      <w:r w:rsidR="00C73D3B">
        <w:rPr>
          <w:rFonts w:ascii="Times New Roman" w:hAnsi="Times New Roman" w:cs="Times New Roman"/>
          <w:sz w:val="24"/>
          <w:szCs w:val="24"/>
        </w:rPr>
        <w:t xml:space="preserve"> i dva (2) glasa „protiv“</w:t>
      </w:r>
      <w:r w:rsidR="000B13A1">
        <w:rPr>
          <w:rFonts w:ascii="Times New Roman" w:hAnsi="Times New Roman" w:cs="Times New Roman"/>
          <w:sz w:val="24"/>
          <w:szCs w:val="24"/>
        </w:rPr>
        <w:t>.</w:t>
      </w:r>
    </w:p>
    <w:p w14:paraId="40C19FF2" w14:textId="77777777" w:rsidR="00CE40B3" w:rsidRPr="008E0435" w:rsidRDefault="00CE40B3" w:rsidP="00CE40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>Zaključak:</w:t>
      </w:r>
    </w:p>
    <w:p w14:paraId="3117D2EE" w14:textId="31219ADF" w:rsidR="00CE40B3" w:rsidRDefault="00C73D3B" w:rsidP="00CE40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Školski odbor daje svoju suglasnost za prijavu OŠ „Franjo Hanaman“ Drenovci na eksperimentalni program „Osnovna škola kao cjelodnevna škola – Uravnotežen, pravedan, učinkovit i održiv sustav odgoja i obrazovanja“.</w:t>
      </w:r>
    </w:p>
    <w:p w14:paraId="713F3D4B" w14:textId="77777777" w:rsidR="00F0157A" w:rsidRPr="008E0435" w:rsidRDefault="00F0157A" w:rsidP="00CE40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D92D92" w14:textId="77777777" w:rsidR="00A23FD3" w:rsidRDefault="00A23FD3" w:rsidP="00CE40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831109" w14:textId="576AA32F" w:rsidR="00A23FD3" w:rsidRPr="00A23FD3" w:rsidRDefault="00A23FD3" w:rsidP="00CE40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FD3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C73D3B">
        <w:rPr>
          <w:rFonts w:ascii="Times New Roman" w:hAnsi="Times New Roman" w:cs="Times New Roman"/>
          <w:b/>
          <w:sz w:val="24"/>
          <w:szCs w:val="24"/>
        </w:rPr>
        <w:t>3</w:t>
      </w:r>
      <w:r w:rsidRPr="00A23FD3">
        <w:rPr>
          <w:rFonts w:ascii="Times New Roman" w:hAnsi="Times New Roman" w:cs="Times New Roman"/>
          <w:b/>
          <w:sz w:val="24"/>
          <w:szCs w:val="24"/>
        </w:rPr>
        <w:t xml:space="preserve">.) </w:t>
      </w:r>
    </w:p>
    <w:p w14:paraId="355CD32D" w14:textId="10B63FDD" w:rsidR="00CE40B3" w:rsidRDefault="00CE40B3" w:rsidP="00CE40B3">
      <w:pPr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Pod točkom razno predsjednica Školskog odbora poziva prisutne članove da iznesu prijedloge, pitanja ili ostale teme za raspravu. </w:t>
      </w:r>
    </w:p>
    <w:p w14:paraId="3ABCC4A5" w14:textId="5EF18D1C" w:rsidR="00A23FD3" w:rsidRDefault="00A23FD3" w:rsidP="00CE4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Nikakvih više prijedloga nije bilo te se odbor završava.</w:t>
      </w:r>
    </w:p>
    <w:p w14:paraId="15A6203C" w14:textId="212F6595" w:rsidR="00F0157A" w:rsidRPr="008E0435" w:rsidRDefault="00CE40B3" w:rsidP="00CE40B3">
      <w:pPr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Dnevni red je završen, o svim točkama predviđenim dnevnim redom je raspravljeno i o njima odlučeno. </w:t>
      </w:r>
    </w:p>
    <w:p w14:paraId="22277585" w14:textId="3B3E6ED8" w:rsidR="00CE40B3" w:rsidRDefault="00CE40B3" w:rsidP="00CE40B3">
      <w:pPr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Predsjedavatelj zaključuje sjednicu u </w:t>
      </w:r>
      <w:r w:rsidR="00C73D3B">
        <w:rPr>
          <w:rFonts w:ascii="Times New Roman" w:hAnsi="Times New Roman" w:cs="Times New Roman"/>
          <w:sz w:val="24"/>
          <w:szCs w:val="24"/>
        </w:rPr>
        <w:t>1</w:t>
      </w:r>
      <w:r w:rsidR="008359FE">
        <w:rPr>
          <w:rFonts w:ascii="Times New Roman" w:hAnsi="Times New Roman" w:cs="Times New Roman"/>
          <w:sz w:val="24"/>
          <w:szCs w:val="24"/>
        </w:rPr>
        <w:t>7</w:t>
      </w:r>
      <w:r w:rsidRPr="008E0435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5AFA66D2" w14:textId="77777777" w:rsidR="00C95AFD" w:rsidRPr="008E0435" w:rsidRDefault="00C95AFD" w:rsidP="00CE40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243F6C" w14:textId="77777777" w:rsidR="00CE40B3" w:rsidRPr="008E0435" w:rsidRDefault="00CE40B3" w:rsidP="00CE40B3">
      <w:pPr>
        <w:spacing w:after="0"/>
        <w:rPr>
          <w:rFonts w:ascii="Times New Roman" w:hAnsi="Times New Roman" w:cs="Times New Roman"/>
          <w:sz w:val="24"/>
          <w:szCs w:val="24"/>
        </w:rPr>
        <w:sectPr w:rsidR="00CE40B3" w:rsidRPr="008E0435" w:rsidSect="00CE40B3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A1D7EB" w14:textId="77777777" w:rsidR="00CE40B3" w:rsidRPr="008E0435" w:rsidRDefault="00CE40B3" w:rsidP="00CE40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lastRenderedPageBreak/>
        <w:t xml:space="preserve">        Zapisničar:                                                 M.P.                 Predsjednica Školskog odbora:</w:t>
      </w:r>
    </w:p>
    <w:p w14:paraId="30E5295D" w14:textId="77777777" w:rsidR="00CE40B3" w:rsidRPr="008E0435" w:rsidRDefault="00CE40B3" w:rsidP="00CE40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8E04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270AA34" w14:textId="74CB916C" w:rsidR="00CE40B3" w:rsidRPr="008E0435" w:rsidRDefault="00CE40B3" w:rsidP="00CE40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      (</w:t>
      </w:r>
      <w:r>
        <w:rPr>
          <w:rFonts w:ascii="Times New Roman" w:hAnsi="Times New Roman" w:cs="Times New Roman"/>
          <w:sz w:val="24"/>
          <w:szCs w:val="24"/>
        </w:rPr>
        <w:t>Bruno Bilić</w:t>
      </w:r>
      <w:r w:rsidRPr="008E0435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435">
        <w:rPr>
          <w:rFonts w:ascii="Times New Roman" w:hAnsi="Times New Roman" w:cs="Times New Roman"/>
          <w:sz w:val="24"/>
          <w:szCs w:val="24"/>
        </w:rPr>
        <w:t xml:space="preserve">  (Biserka </w:t>
      </w:r>
      <w:proofErr w:type="spellStart"/>
      <w:r w:rsidRPr="008E0435">
        <w:rPr>
          <w:rFonts w:ascii="Times New Roman" w:hAnsi="Times New Roman" w:cs="Times New Roman"/>
          <w:sz w:val="24"/>
          <w:szCs w:val="24"/>
        </w:rPr>
        <w:t>Misir</w:t>
      </w:r>
      <w:proofErr w:type="spellEnd"/>
      <w:r w:rsidRPr="008E0435">
        <w:rPr>
          <w:rFonts w:ascii="Times New Roman" w:hAnsi="Times New Roman" w:cs="Times New Roman"/>
          <w:sz w:val="24"/>
          <w:szCs w:val="24"/>
        </w:rPr>
        <w:t>)</w:t>
      </w:r>
    </w:p>
    <w:p w14:paraId="173E696E" w14:textId="77777777" w:rsidR="00CE40B3" w:rsidRDefault="00CE40B3" w:rsidP="00CE40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5F60F3" w14:textId="3058D6E4" w:rsidR="00CE40B3" w:rsidRPr="008E0435" w:rsidRDefault="00CE40B3" w:rsidP="00CE40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KLASA: 007-02/2</w:t>
      </w:r>
      <w:r w:rsidR="00360BFA">
        <w:rPr>
          <w:rFonts w:ascii="Times New Roman" w:hAnsi="Times New Roman" w:cs="Times New Roman"/>
          <w:sz w:val="24"/>
          <w:szCs w:val="24"/>
        </w:rPr>
        <w:t>3</w:t>
      </w:r>
      <w:r w:rsidRPr="008E0435">
        <w:rPr>
          <w:rFonts w:ascii="Times New Roman" w:hAnsi="Times New Roman" w:cs="Times New Roman"/>
          <w:sz w:val="24"/>
          <w:szCs w:val="24"/>
        </w:rPr>
        <w:t>-0</w:t>
      </w:r>
      <w:r w:rsidR="00360BFA">
        <w:rPr>
          <w:rFonts w:ascii="Times New Roman" w:hAnsi="Times New Roman" w:cs="Times New Roman"/>
          <w:sz w:val="24"/>
          <w:szCs w:val="24"/>
        </w:rPr>
        <w:t>1</w:t>
      </w:r>
      <w:r w:rsidRPr="008E0435">
        <w:rPr>
          <w:rFonts w:ascii="Times New Roman" w:hAnsi="Times New Roman" w:cs="Times New Roman"/>
          <w:sz w:val="24"/>
          <w:szCs w:val="24"/>
        </w:rPr>
        <w:t>/</w:t>
      </w:r>
      <w:r w:rsidR="00D95469">
        <w:rPr>
          <w:rFonts w:ascii="Times New Roman" w:hAnsi="Times New Roman" w:cs="Times New Roman"/>
          <w:sz w:val="24"/>
          <w:szCs w:val="24"/>
        </w:rPr>
        <w:t>2</w:t>
      </w:r>
    </w:p>
    <w:p w14:paraId="761728C2" w14:textId="249F3BD5" w:rsidR="00CE40B3" w:rsidRPr="008E0435" w:rsidRDefault="00CE40B3" w:rsidP="00CE40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URBROJ: 2196-68-2</w:t>
      </w:r>
      <w:r w:rsidR="00360BFA">
        <w:rPr>
          <w:rFonts w:ascii="Times New Roman" w:hAnsi="Times New Roman" w:cs="Times New Roman"/>
          <w:sz w:val="24"/>
          <w:szCs w:val="24"/>
        </w:rPr>
        <w:t>3</w:t>
      </w:r>
      <w:r w:rsidRPr="008E0435">
        <w:rPr>
          <w:rFonts w:ascii="Times New Roman" w:hAnsi="Times New Roman" w:cs="Times New Roman"/>
          <w:sz w:val="24"/>
          <w:szCs w:val="24"/>
        </w:rPr>
        <w:t>-02</w:t>
      </w:r>
    </w:p>
    <w:p w14:paraId="52C439F9" w14:textId="4AB44447" w:rsidR="00827ED9" w:rsidRPr="00C73D3B" w:rsidRDefault="00CE40B3" w:rsidP="00C73D3B">
      <w:pPr>
        <w:tabs>
          <w:tab w:val="left" w:pos="37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8E0435">
        <w:rPr>
          <w:rFonts w:ascii="Times New Roman" w:hAnsi="Times New Roman" w:cs="Times New Roman"/>
          <w:sz w:val="24"/>
          <w:szCs w:val="24"/>
        </w:rPr>
        <w:t>Drenovcima</w:t>
      </w:r>
      <w:proofErr w:type="spellEnd"/>
      <w:r w:rsidRPr="008E0435">
        <w:rPr>
          <w:rFonts w:ascii="Times New Roman" w:hAnsi="Times New Roman" w:cs="Times New Roman"/>
          <w:sz w:val="24"/>
          <w:szCs w:val="24"/>
        </w:rPr>
        <w:t xml:space="preserve">, </w:t>
      </w:r>
      <w:r w:rsidR="00D95469">
        <w:rPr>
          <w:rFonts w:ascii="Times New Roman" w:hAnsi="Times New Roman" w:cs="Times New Roman"/>
          <w:sz w:val="24"/>
          <w:szCs w:val="24"/>
        </w:rPr>
        <w:t>07</w:t>
      </w:r>
      <w:r w:rsidRPr="008E0435">
        <w:rPr>
          <w:rFonts w:ascii="Times New Roman" w:hAnsi="Times New Roman" w:cs="Times New Roman"/>
          <w:sz w:val="24"/>
          <w:szCs w:val="24"/>
        </w:rPr>
        <w:t>.</w:t>
      </w:r>
      <w:r w:rsidR="00360BFA">
        <w:rPr>
          <w:rFonts w:ascii="Times New Roman" w:hAnsi="Times New Roman" w:cs="Times New Roman"/>
          <w:sz w:val="24"/>
          <w:szCs w:val="24"/>
        </w:rPr>
        <w:t>0</w:t>
      </w:r>
      <w:r w:rsidR="00D95469">
        <w:rPr>
          <w:rFonts w:ascii="Times New Roman" w:hAnsi="Times New Roman" w:cs="Times New Roman"/>
          <w:sz w:val="24"/>
          <w:szCs w:val="24"/>
        </w:rPr>
        <w:t>4</w:t>
      </w:r>
      <w:r w:rsidRPr="008E0435">
        <w:rPr>
          <w:rFonts w:ascii="Times New Roman" w:hAnsi="Times New Roman" w:cs="Times New Roman"/>
          <w:sz w:val="24"/>
          <w:szCs w:val="24"/>
        </w:rPr>
        <w:t>.202</w:t>
      </w:r>
      <w:r w:rsidR="00360BFA">
        <w:rPr>
          <w:rFonts w:ascii="Times New Roman" w:hAnsi="Times New Roman" w:cs="Times New Roman"/>
          <w:sz w:val="24"/>
          <w:szCs w:val="24"/>
        </w:rPr>
        <w:t>3</w:t>
      </w:r>
      <w:r w:rsidRPr="008E0435">
        <w:rPr>
          <w:rFonts w:ascii="Times New Roman" w:hAnsi="Times New Roman" w:cs="Times New Roman"/>
          <w:sz w:val="24"/>
          <w:szCs w:val="24"/>
        </w:rPr>
        <w:t xml:space="preserve">. godine </w:t>
      </w:r>
      <w:r w:rsidRPr="008E0435">
        <w:rPr>
          <w:rFonts w:ascii="Times New Roman" w:hAnsi="Times New Roman" w:cs="Times New Roman"/>
          <w:sz w:val="24"/>
          <w:szCs w:val="24"/>
        </w:rPr>
        <w:tab/>
      </w:r>
    </w:p>
    <w:sectPr w:rsidR="00827ED9" w:rsidRPr="00C73D3B" w:rsidSect="003B3BC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B0D60" w14:textId="77777777" w:rsidR="00AD27CF" w:rsidRDefault="00AD27CF">
      <w:pPr>
        <w:spacing w:after="0" w:line="240" w:lineRule="auto"/>
      </w:pPr>
      <w:r>
        <w:separator/>
      </w:r>
    </w:p>
  </w:endnote>
  <w:endnote w:type="continuationSeparator" w:id="0">
    <w:p w14:paraId="6BCA1F49" w14:textId="77777777" w:rsidR="00AD27CF" w:rsidRDefault="00AD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863148"/>
      <w:docPartObj>
        <w:docPartGallery w:val="Page Numbers (Bottom of Page)"/>
        <w:docPartUnique/>
      </w:docPartObj>
    </w:sdtPr>
    <w:sdtEndPr/>
    <w:sdtContent>
      <w:p w14:paraId="6119B3A6" w14:textId="77777777" w:rsidR="00841E52" w:rsidRDefault="00BF39B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20DCCD5" w14:textId="77777777" w:rsidR="00841E52" w:rsidRDefault="00AD27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E804E" w14:textId="77777777" w:rsidR="00AD27CF" w:rsidRDefault="00AD27CF">
      <w:pPr>
        <w:spacing w:after="0" w:line="240" w:lineRule="auto"/>
      </w:pPr>
      <w:r>
        <w:separator/>
      </w:r>
    </w:p>
  </w:footnote>
  <w:footnote w:type="continuationSeparator" w:id="0">
    <w:p w14:paraId="78AA08D7" w14:textId="77777777" w:rsidR="00AD27CF" w:rsidRDefault="00AD2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A437B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56684"/>
    <w:multiLevelType w:val="hybridMultilevel"/>
    <w:tmpl w:val="29F62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A0B22"/>
    <w:multiLevelType w:val="hybridMultilevel"/>
    <w:tmpl w:val="29F62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10150"/>
    <w:multiLevelType w:val="hybridMultilevel"/>
    <w:tmpl w:val="C2BA0F78"/>
    <w:lvl w:ilvl="0" w:tplc="097C4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EF"/>
    <w:rsid w:val="00051BEC"/>
    <w:rsid w:val="000B13A1"/>
    <w:rsid w:val="00360BFA"/>
    <w:rsid w:val="003F4E73"/>
    <w:rsid w:val="005C0723"/>
    <w:rsid w:val="00827ED9"/>
    <w:rsid w:val="008359FE"/>
    <w:rsid w:val="00A12C2F"/>
    <w:rsid w:val="00A23FD3"/>
    <w:rsid w:val="00AA2F25"/>
    <w:rsid w:val="00AD27CF"/>
    <w:rsid w:val="00BF39BC"/>
    <w:rsid w:val="00C73D3B"/>
    <w:rsid w:val="00C95AFD"/>
    <w:rsid w:val="00CB6DFD"/>
    <w:rsid w:val="00CE40B3"/>
    <w:rsid w:val="00D23936"/>
    <w:rsid w:val="00D57AAB"/>
    <w:rsid w:val="00D95469"/>
    <w:rsid w:val="00F0157A"/>
    <w:rsid w:val="00F04EEF"/>
    <w:rsid w:val="00F6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6D29"/>
  <w15:chartTrackingRefBased/>
  <w15:docId w15:val="{4204C6C4-F3BB-4AB6-A255-344A3BC4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0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40B3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CE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40B3"/>
  </w:style>
  <w:style w:type="character" w:styleId="Hiperveza">
    <w:name w:val="Hyperlink"/>
    <w:basedOn w:val="Zadanifontodlomka"/>
    <w:uiPriority w:val="99"/>
    <w:unhideWhenUsed/>
    <w:rsid w:val="00CE4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8DD2D-655A-4C51-8612-D90DB233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Pušeljić</dc:creator>
  <cp:keywords/>
  <dc:description/>
  <cp:lastModifiedBy>Darko Pušeljić</cp:lastModifiedBy>
  <cp:revision>14</cp:revision>
  <dcterms:created xsi:type="dcterms:W3CDTF">2023-03-14T11:42:00Z</dcterms:created>
  <dcterms:modified xsi:type="dcterms:W3CDTF">2023-04-07T10:04:00Z</dcterms:modified>
</cp:coreProperties>
</file>